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A5" w:rsidRDefault="00856BA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</w:pPr>
    </w:p>
    <w:p w:rsidR="005C5E1D" w:rsidRPr="00856BA5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</w:pP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RASPORED PREDAVANJA IZ PREDMETA ZOOHIGIJENA 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</w:rPr>
        <w:t xml:space="preserve">I 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r-Latn-ME"/>
        </w:rPr>
        <w:t>ZDRAVLJE STADA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</w:rPr>
        <w:t xml:space="preserve"> 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U V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I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SEMESTRU</w:t>
      </w:r>
    </w:p>
    <w:p w:rsidR="005C5E1D" w:rsidRPr="009C2AAF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</w:pP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ŠKOLSKE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202</w:t>
      </w:r>
      <w:r w:rsidR="00891F3E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2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/202</w:t>
      </w:r>
      <w:r w:rsidR="00891F3E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3</w:t>
      </w:r>
      <w:r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>. GODINE</w:t>
      </w:r>
      <w:r w:rsidR="00856BA5" w:rsidRPr="00856BA5">
        <w:rPr>
          <w:rFonts w:ascii="Times New Roman" w:eastAsia="Times New Roman" w:hAnsi="Times New Roman" w:cs="Times New Roman"/>
          <w:b/>
          <w:szCs w:val="20"/>
          <w:u w:val="single"/>
          <w:lang w:val="sl-SI"/>
        </w:rPr>
        <w:t xml:space="preserve"> </w:t>
      </w:r>
      <w:r w:rsidR="00856BA5"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(</w:t>
      </w:r>
      <w:r w:rsidR="00856BA5" w:rsidRPr="00874B13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STUDIJSKI PROGRAM IZ 2021.</w:t>
      </w:r>
      <w:r w:rsidR="00874B13" w:rsidRPr="00874B13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GODINE</w:t>
      </w:r>
      <w:r w:rsidR="00856BA5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)</w:t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5C5E1D" w:rsidRPr="005C5E1D" w:rsidRDefault="005C5E1D" w:rsidP="005C5E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</w:pPr>
      <w:r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                          </w:t>
      </w:r>
      <w:r w:rsidRPr="005C5E1D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Predavanja izvode:</w:t>
      </w:r>
      <w:r w:rsidR="00857116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="00856BA5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P</w:t>
      </w:r>
      <w:r w:rsidR="00856BA5"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rof. dr Milutin Đorđević</w:t>
      </w:r>
      <w:r w:rsidR="00856BA5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,</w:t>
      </w:r>
      <w:r w:rsidR="00856BA5"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  <w:t xml:space="preserve">  </w:t>
      </w:r>
      <w:r w:rsidR="00856BA5"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18"/>
          <w:szCs w:val="18"/>
          <w:lang w:val="sl-SI"/>
        </w:rPr>
        <w:t>ro</w:t>
      </w:r>
      <w:r w:rsidR="00856BA5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f. dr Radislava Teodorović i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  <w:t>prof. dr Ljiljana Janković</w:t>
      </w:r>
      <w:r w:rsidR="00856BA5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</w:p>
    <w:p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</w:p>
    <w:p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        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Ponedeljak od 10.00 do 12.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00 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r-Latn-ME"/>
        </w:rPr>
        <w:t>časova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i utorak od 11.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00 do </w:t>
      </w:r>
      <w:r w:rsidR="00856BA5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12.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00 časova</w:t>
      </w: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4610"/>
        <w:gridCol w:w="3205"/>
      </w:tblGrid>
      <w:tr w:rsidR="00241175" w:rsidRPr="005C5E1D" w:rsidTr="0068034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41175" w:rsidRPr="00D64F4D" w:rsidRDefault="00241175" w:rsidP="005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i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41175" w:rsidRPr="00D64F4D" w:rsidRDefault="00241175" w:rsidP="005C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Metodske jedinice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241175" w:rsidRPr="00D64F4D" w:rsidRDefault="00241175" w:rsidP="0081360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  <w:t>Predavači</w:t>
            </w:r>
          </w:p>
        </w:tc>
      </w:tr>
      <w:tr w:rsidR="00680344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44" w:rsidRPr="00DC34BF" w:rsidRDefault="00680344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20.02.2023.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44" w:rsidRPr="00DC34BF" w:rsidRDefault="00680344" w:rsidP="009B10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Pojam, predmet i praktična delatnost zoohigijene;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44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21.02.2023.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vazduha;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9B10A0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27.02.2023.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7E0F62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zemljišta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28.02.2023.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7E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</w:t>
            </w:r>
            <w:r w:rsidR="007E0F6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vode i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potrebe životinja za vodom;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9B10A0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9B10A0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06.03.2023.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7E0F62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vode i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potrebe životinja za vodom;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9B10A0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9B10A0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07.03.2023.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Osnovi bioklimatologije;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9B10A0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9B10A0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13.03.2023.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Osnovi higijenske izgradnje objekata za smeštaj životinja;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9B10A0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9B10A0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14.03.2023.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EA6075" w:rsidRDefault="009B10A0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Osnovi higijenske izgradnje objekata za smeštaj životinja</w:t>
            </w:r>
            <w:r w:rsid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9B10A0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20.03.2023.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Dezinfekcija;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21.03.2023.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Dezinfekcija;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27.03.2023.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Dezinsekcija;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28.03.2023.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Dezinsekcija;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03.04.2023.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proofErr w:type="spellStart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Deratizacija</w:t>
            </w:r>
            <w:proofErr w:type="spellEnd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04.04.2023.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proofErr w:type="spellStart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Deratizacija</w:t>
            </w:r>
            <w:proofErr w:type="spellEnd"/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10.04.2023.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 w:rsid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goveda;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11.04.2023.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goveda;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18.04.2023.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držanja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konja;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24.04.2023.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svinja;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0167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25.0</w:t>
            </w:r>
            <w:r w:rsidR="00016723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4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svinja;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sz w:val="18"/>
                <w:szCs w:val="16"/>
                <w:lang w:val="sr-Latn-CS"/>
              </w:rPr>
              <w:t>08.05.2023.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ovaca i koza;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09.05.2023.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ovaca i koza;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15.05.2023.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živine;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16.05.2023.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EA6075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smeštaja i uzgoja </w:t>
            </w:r>
            <w:r w:rsidR="009B10A0"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živine;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22.05.2023.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EA6075" w:rsidRDefault="009B10A0" w:rsidP="00862B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smeštaja i uzgoja divljači;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23.05.2023.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EA6075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Higijena smeštaja i </w:t>
            </w:r>
            <w:r w:rsidR="00D8388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držanja</w:t>
            </w:r>
            <w:r w:rsidR="007B489B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ku</w:t>
            </w:r>
            <w:r w:rsidR="007B489B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ćnih ljubimaca;</w:t>
            </w:r>
            <w:r w:rsidR="00D8388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29.05.2023.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EA6075" w:rsidRDefault="007B489B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smeštaja i držanja ku</w:t>
            </w: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ćnih ljubimaca;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30.05.2023.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55" w:rsidRPr="00EA6075" w:rsidRDefault="00B15171" w:rsidP="00EA60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highlight w:val="yellow"/>
                <w:lang w:val="sr-Latn-RS"/>
              </w:rPr>
            </w:pPr>
            <w:r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smeštaja i</w:t>
            </w:r>
            <w:r w:rsidR="009B10A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uzgoja rib</w:t>
            </w:r>
            <w:r w:rsidR="00EA6075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a</w:t>
            </w:r>
            <w:r w:rsidR="009B10A0" w:rsidRP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;</w:t>
            </w:r>
            <w:r w:rsidR="00862B5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Milutin Đorđević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05.06.2023.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Cyrl-ME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Higijena transporta životinja i specifičnost transporta kod pojedinih vrsta životinja; Karantin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Cyrl-ME"/>
              </w:rPr>
              <w:t xml:space="preserve">;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Radislava Teodorović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06.06.2023.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</w:t>
            </w: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>klanjanje i prerada životinjskih leševa i klaničnih konfiskata;</w:t>
            </w:r>
            <w:r w:rsidR="00EA6075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ME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  <w:tr w:rsidR="009B10A0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D838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12.06.2023.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Higijenski i tehnološko-tehnički aspekti izđubravanja stočarskih objekata i prečišćavanje otpadnih voda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A0" w:rsidRPr="00DC34BF" w:rsidRDefault="009B10A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</w:pPr>
            <w:r w:rsidRPr="00DC34B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sr-Latn-RS"/>
              </w:rPr>
              <w:t>Prof. dr Ljiljana Janković</w:t>
            </w:r>
          </w:p>
        </w:tc>
      </w:tr>
    </w:tbl>
    <w:p w:rsidR="005C5E1D" w:rsidRPr="005C5E1D" w:rsidRDefault="005C5E1D" w:rsidP="005C5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    </w:t>
      </w:r>
      <w:r w:rsidR="00DC34BF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ab/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Za sve nejasnoće obratiti se </w:t>
      </w:r>
      <w:r w:rsidR="00E26A98" w:rsidRPr="00E26A98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>profesorima i saradnicima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Katedre za zoohigijenu. </w:t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sl-SI"/>
        </w:rPr>
      </w:pPr>
    </w:p>
    <w:p w:rsidR="00030F8F" w:rsidRPr="00A1602A" w:rsidRDefault="00030F8F" w:rsidP="00030F8F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sr-Latn-ME"/>
        </w:rPr>
      </w:pPr>
      <w:bookmarkStart w:id="0" w:name="_GoBack"/>
      <w:r w:rsidRPr="00A1602A">
        <w:rPr>
          <w:rFonts w:ascii="Times New Roman" w:eastAsia="Times New Roman" w:hAnsi="Times New Roman" w:cs="Times New Roman"/>
          <w:sz w:val="18"/>
          <w:szCs w:val="24"/>
          <w:lang w:val="sr-Latn-ME"/>
        </w:rPr>
        <w:t xml:space="preserve">Beograd,                                                    </w:t>
      </w:r>
    </w:p>
    <w:p w:rsidR="00030F8F" w:rsidRPr="00A1602A" w:rsidRDefault="00030F8F" w:rsidP="00030F8F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sr-Latn-ME"/>
        </w:rPr>
      </w:pPr>
      <w:r w:rsidRPr="00A1602A">
        <w:rPr>
          <w:rFonts w:ascii="Times New Roman" w:eastAsia="Times New Roman" w:hAnsi="Times New Roman" w:cs="Times New Roman"/>
          <w:sz w:val="18"/>
          <w:szCs w:val="24"/>
          <w:lang w:val="sr-Latn-ME"/>
        </w:rPr>
        <w:t>10. 02. 2023. godine</w:t>
      </w:r>
    </w:p>
    <w:bookmarkEnd w:id="0"/>
    <w:p w:rsidR="005C5E1D" w:rsidRPr="001D4A33" w:rsidRDefault="001D4A33" w:rsidP="001D4A33">
      <w:pPr>
        <w:tabs>
          <w:tab w:val="center" w:pos="5400"/>
          <w:tab w:val="left" w:pos="676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  <w:tab/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Šef</w:t>
      </w:r>
    </w:p>
    <w:p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Katedre za zoohigijenu</w:t>
      </w:r>
    </w:p>
    <w:p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l-SI"/>
        </w:rPr>
        <w:t>ro</w:t>
      </w:r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f. </w:t>
      </w:r>
      <w:proofErr w:type="gramStart"/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dr</w:t>
      </w:r>
      <w:proofErr w:type="gramEnd"/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 </w:t>
      </w:r>
      <w:r w:rsidR="00856BA5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Milutin Đorđević</w:t>
      </w:r>
    </w:p>
    <w:p w:rsidR="008B4DB5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</w:p>
    <w:p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EA0DDB" w:rsidRDefault="008B4DB5">
      <w:r>
        <w:tab/>
      </w:r>
      <w:r>
        <w:tab/>
      </w:r>
      <w:r>
        <w:tab/>
      </w:r>
      <w:r>
        <w:tab/>
      </w:r>
      <w:r>
        <w:tab/>
        <w:t xml:space="preserve">    _____________________________</w:t>
      </w:r>
    </w:p>
    <w:sectPr w:rsidR="00EA0DDB" w:rsidSect="00D83880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4E" w:rsidRDefault="00893B4E" w:rsidP="00857116">
      <w:pPr>
        <w:spacing w:after="0" w:line="240" w:lineRule="auto"/>
      </w:pPr>
      <w:r>
        <w:separator/>
      </w:r>
    </w:p>
  </w:endnote>
  <w:endnote w:type="continuationSeparator" w:id="0">
    <w:p w:rsidR="00893B4E" w:rsidRDefault="00893B4E" w:rsidP="0085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4E" w:rsidRDefault="00893B4E" w:rsidP="00857116">
      <w:pPr>
        <w:spacing w:after="0" w:line="240" w:lineRule="auto"/>
      </w:pPr>
      <w:r>
        <w:separator/>
      </w:r>
    </w:p>
  </w:footnote>
  <w:footnote w:type="continuationSeparator" w:id="0">
    <w:p w:rsidR="00893B4E" w:rsidRDefault="00893B4E" w:rsidP="0085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116" w:rsidRPr="00D93712" w:rsidRDefault="00857116" w:rsidP="00857116">
    <w:pPr>
      <w:spacing w:after="0"/>
      <w:rPr>
        <w:rFonts w:ascii="Baskerville Old Face" w:eastAsia="Batang" w:hAnsi="Baskerville Old Face"/>
        <w:b/>
        <w:sz w:val="20"/>
        <w:szCs w:val="20"/>
      </w:rPr>
    </w:pPr>
    <w:r w:rsidRPr="00D93712">
      <w:rPr>
        <w:rFonts w:ascii="Baskerville Old Face" w:hAnsi="Baskerville Old Face"/>
        <w:noProof/>
      </w:rPr>
      <w:drawing>
        <wp:anchor distT="0" distB="0" distL="114300" distR="114300" simplePos="0" relativeHeight="251659264" behindDoc="0" locked="0" layoutInCell="1" allowOverlap="1" wp14:anchorId="16085FFA" wp14:editId="5A56B204">
          <wp:simplePos x="0" y="0"/>
          <wp:positionH relativeFrom="column">
            <wp:posOffset>2533650</wp:posOffset>
          </wp:positionH>
          <wp:positionV relativeFrom="paragraph">
            <wp:posOffset>-81280</wp:posOffset>
          </wp:positionV>
          <wp:extent cx="1143000" cy="566420"/>
          <wp:effectExtent l="0" t="0" r="0" b="5080"/>
          <wp:wrapSquare wrapText="bothSides"/>
          <wp:docPr id="1" name="Picture 1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FVM logo - web pag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/>
                </pic:blipFill>
                <pic:spPr bwMode="auto">
                  <a:xfrm>
                    <a:off x="0" y="0"/>
                    <a:ext cx="114300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3712">
      <w:rPr>
        <w:rFonts w:ascii="Baskerville Old Face" w:eastAsia="Batang" w:hAnsi="Baskerville Old Face"/>
        <w:b/>
        <w:sz w:val="20"/>
        <w:szCs w:val="20"/>
      </w:rPr>
      <w:t xml:space="preserve">KATEDRA ZA ZOOHIGIJENU </w:t>
    </w:r>
    <w:r>
      <w:rPr>
        <w:rFonts w:ascii="Baskerville Old Face" w:eastAsia="Batang" w:hAnsi="Baskerville Old Face"/>
        <w:b/>
        <w:sz w:val="20"/>
        <w:szCs w:val="20"/>
      </w:rPr>
      <w:t xml:space="preserve">                                                                                       </w:t>
    </w:r>
    <w:r w:rsidRPr="00D93712">
      <w:rPr>
        <w:rFonts w:ascii="Baskerville Old Face" w:eastAsia="Batang" w:hAnsi="Baskerville Old Face"/>
        <w:b/>
        <w:sz w:val="20"/>
        <w:szCs w:val="20"/>
      </w:rPr>
      <w:t>DEPARTMENT FOR ANIMAL HYGIENE</w:t>
    </w:r>
  </w:p>
  <w:p w:rsidR="00857116" w:rsidRPr="00D93712" w:rsidRDefault="00857116" w:rsidP="00857116">
    <w:pPr>
      <w:spacing w:after="0"/>
      <w:jc w:val="center"/>
      <w:rPr>
        <w:rFonts w:ascii="Baskerville Old Face" w:eastAsia="Batang" w:hAnsi="Baskerville Old Face"/>
        <w:sz w:val="20"/>
        <w:szCs w:val="20"/>
      </w:rPr>
    </w:pPr>
    <w:proofErr w:type="spellStart"/>
    <w:r w:rsidRPr="00D93712">
      <w:rPr>
        <w:rFonts w:ascii="Baskerville Old Face" w:eastAsia="Batang" w:hAnsi="Baskerville Old Face"/>
        <w:sz w:val="20"/>
        <w:szCs w:val="20"/>
      </w:rPr>
      <w:t>Fakultet</w:t>
    </w:r>
    <w:proofErr w:type="spellEnd"/>
    <w:r w:rsidRPr="00D93712">
      <w:rPr>
        <w:rFonts w:ascii="Baskerville Old Face" w:eastAsia="Batang" w:hAnsi="Baskerville Old Face"/>
        <w:sz w:val="20"/>
        <w:szCs w:val="20"/>
      </w:rPr>
      <w:t xml:space="preserve"> </w:t>
    </w:r>
    <w:proofErr w:type="spellStart"/>
    <w:r>
      <w:rPr>
        <w:rFonts w:ascii="Baskerville Old Face" w:eastAsia="Batang" w:hAnsi="Baskerville Old Face"/>
        <w:sz w:val="20"/>
        <w:szCs w:val="20"/>
      </w:rPr>
      <w:t>veterinarske</w:t>
    </w:r>
    <w:proofErr w:type="spellEnd"/>
    <w:r>
      <w:rPr>
        <w:rFonts w:ascii="Baskerville Old Face" w:eastAsia="Batang" w:hAnsi="Baskerville Old Face"/>
        <w:sz w:val="20"/>
        <w:szCs w:val="20"/>
      </w:rPr>
      <w:t xml:space="preserve"> medicine</w:t>
    </w:r>
    <w:r>
      <w:rPr>
        <w:rFonts w:ascii="Baskerville Old Face" w:eastAsia="Batang" w:hAnsi="Baskerville Old Face"/>
        <w:sz w:val="20"/>
        <w:szCs w:val="20"/>
      </w:rPr>
      <w:tab/>
    </w:r>
    <w:r w:rsidRPr="00D93712">
      <w:rPr>
        <w:rFonts w:ascii="Baskerville Old Face" w:eastAsia="Batang" w:hAnsi="Baskerville Old Face"/>
        <w:sz w:val="20"/>
        <w:szCs w:val="20"/>
      </w:rPr>
      <w:t xml:space="preserve">                       </w:t>
    </w:r>
    <w:r>
      <w:rPr>
        <w:rFonts w:ascii="Baskerville Old Face" w:eastAsia="Batang" w:hAnsi="Baskerville Old Face"/>
        <w:sz w:val="20"/>
        <w:szCs w:val="20"/>
      </w:rPr>
      <w:t xml:space="preserve">                                                                                      </w:t>
    </w:r>
    <w:r w:rsidRPr="00D93712">
      <w:rPr>
        <w:rFonts w:ascii="Baskerville Old Face" w:eastAsia="Batang" w:hAnsi="Baskerville Old Face"/>
        <w:sz w:val="20"/>
        <w:szCs w:val="20"/>
      </w:rPr>
      <w:t>Faculty of Veterinary Medicine</w:t>
    </w:r>
  </w:p>
  <w:p w:rsidR="00857116" w:rsidRPr="00D93712" w:rsidRDefault="00857116" w:rsidP="00857116">
    <w:pPr>
      <w:spacing w:after="0"/>
      <w:rPr>
        <w:rFonts w:ascii="Baskerville Old Face" w:eastAsia="Batang" w:hAnsi="Baskerville Old Face"/>
        <w:sz w:val="16"/>
        <w:szCs w:val="16"/>
      </w:rPr>
    </w:pPr>
    <w:proofErr w:type="spellStart"/>
    <w:r w:rsidRPr="00D93712">
      <w:rPr>
        <w:rFonts w:ascii="Baskerville Old Face" w:eastAsia="Batang" w:hAnsi="Baskerville Old Face"/>
        <w:sz w:val="16"/>
        <w:szCs w:val="16"/>
      </w:rPr>
      <w:t>Univerzitet</w:t>
    </w:r>
    <w:r>
      <w:rPr>
        <w:rFonts w:ascii="Baskerville Old Face" w:eastAsia="Batang" w:hAnsi="Baskerville Old Face"/>
        <w:sz w:val="16"/>
        <w:szCs w:val="16"/>
      </w:rPr>
      <w:t>a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u </w:t>
    </w:r>
    <w:proofErr w:type="spellStart"/>
    <w:r w:rsidRPr="00D93712">
      <w:rPr>
        <w:rFonts w:ascii="Baskerville Old Face" w:eastAsia="Batang" w:hAnsi="Baskerville Old Face"/>
        <w:sz w:val="16"/>
        <w:szCs w:val="16"/>
      </w:rPr>
      <w:t>Beogradu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  </w:t>
    </w:r>
    <w:r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                                                                       </w:t>
    </w:r>
    <w:r w:rsidRPr="00D93712"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University of Belgrade</w:t>
    </w:r>
  </w:p>
  <w:p w:rsidR="00857116" w:rsidRPr="00680344" w:rsidRDefault="00857116" w:rsidP="00857116">
    <w:pPr>
      <w:pBdr>
        <w:bottom w:val="single" w:sz="12" w:space="1" w:color="auto"/>
      </w:pBdr>
      <w:spacing w:after="0"/>
      <w:rPr>
        <w:rFonts w:ascii="Baskerville Old Face" w:hAnsi="Baskerville Old Face"/>
        <w:sz w:val="6"/>
        <w:szCs w:val="16"/>
      </w:rPr>
    </w:pPr>
  </w:p>
  <w:p w:rsidR="00857116" w:rsidRPr="00857116" w:rsidRDefault="00857116" w:rsidP="00857116">
    <w:pPr>
      <w:spacing w:after="0"/>
      <w:rPr>
        <w:rFonts w:ascii="Baskerville Old Face" w:hAnsi="Baskerville Old Face"/>
        <w:sz w:val="16"/>
        <w:szCs w:val="16"/>
      </w:rPr>
    </w:pPr>
    <w:r w:rsidRPr="00D93712">
      <w:rPr>
        <w:rFonts w:ascii="Baskerville Old Face" w:hAnsi="Baskerville Old Face"/>
        <w:b/>
        <w:sz w:val="20"/>
        <w:szCs w:val="20"/>
      </w:rPr>
      <w:t xml:space="preserve">                 </w:t>
    </w:r>
    <w:r>
      <w:rPr>
        <w:rFonts w:ascii="Baskerville Old Face" w:hAnsi="Baskerville Old Face"/>
        <w:b/>
        <w:sz w:val="20"/>
        <w:szCs w:val="20"/>
      </w:rPr>
      <w:t xml:space="preserve">         </w:t>
    </w:r>
    <w:proofErr w:type="spellStart"/>
    <w:r>
      <w:rPr>
        <w:rFonts w:ascii="Baskerville Old Face" w:eastAsia="Batang" w:hAnsi="Baskerville Old Face"/>
        <w:sz w:val="16"/>
        <w:szCs w:val="16"/>
      </w:rPr>
      <w:t>Bulevar</w:t>
    </w:r>
    <w:proofErr w:type="spellEnd"/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r>
      <w:rPr>
        <w:rFonts w:ascii="Baskerville Old Face" w:eastAsia="Batang" w:hAnsi="Baskerville Old Face"/>
        <w:sz w:val="16"/>
        <w:szCs w:val="16"/>
      </w:rPr>
      <w:t>oslobo</w:t>
    </w:r>
    <w:r>
      <w:rPr>
        <w:rFonts w:ascii="Times New Roman" w:eastAsia="Batang" w:hAnsi="Times New Roman" w:cs="Times New Roman"/>
        <w:sz w:val="16"/>
        <w:szCs w:val="16"/>
      </w:rPr>
      <w:t>đ</w:t>
    </w:r>
    <w:r w:rsidRPr="001E50A6">
      <w:rPr>
        <w:rFonts w:ascii="Baskerville Old Face" w:eastAsia="Batang" w:hAnsi="Baskerville Old Face"/>
        <w:sz w:val="16"/>
        <w:szCs w:val="16"/>
      </w:rPr>
      <w:t>enja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18, 11000 </w:t>
    </w:r>
    <w:r>
      <w:rPr>
        <w:rFonts w:ascii="Baskerville Old Face" w:eastAsia="Batang" w:hAnsi="Baskerville Old Face"/>
        <w:sz w:val="16"/>
        <w:szCs w:val="16"/>
      </w:rPr>
      <w:t>Beograd</w:t>
    </w:r>
    <w:r w:rsidRPr="001E50A6">
      <w:rPr>
        <w:rFonts w:ascii="Baskerville Old Face" w:eastAsia="Batang" w:hAnsi="Baskerville Old Face"/>
        <w:sz w:val="16"/>
        <w:szCs w:val="16"/>
      </w:rPr>
      <w:t>,</w:t>
    </w:r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r>
      <w:rPr>
        <w:rFonts w:ascii="Baskerville Old Face" w:eastAsia="Batang" w:hAnsi="Baskerville Old Face"/>
        <w:sz w:val="16"/>
        <w:szCs w:val="16"/>
      </w:rPr>
      <w:t>Srbija</w:t>
    </w:r>
    <w:proofErr w:type="spellEnd"/>
    <w:proofErr w:type="gramStart"/>
    <w:r w:rsidRPr="001E50A6">
      <w:rPr>
        <w:rFonts w:ascii="Baskerville Old Face" w:eastAsia="Batang" w:hAnsi="Baskerville Old Face"/>
        <w:sz w:val="16"/>
        <w:szCs w:val="16"/>
      </w:rPr>
      <w:t xml:space="preserve">;  </w:t>
    </w:r>
    <w:proofErr w:type="spellStart"/>
    <w:r w:rsidRPr="001E50A6">
      <w:rPr>
        <w:rFonts w:ascii="Baskerville Old Face" w:eastAsia="Batang" w:hAnsi="Baskerville Old Face"/>
        <w:sz w:val="16"/>
        <w:szCs w:val="16"/>
      </w:rPr>
      <w:t>telefon</w:t>
    </w:r>
    <w:proofErr w:type="spellEnd"/>
    <w:proofErr w:type="gramEnd"/>
    <w:r w:rsidRPr="001E50A6">
      <w:rPr>
        <w:rFonts w:ascii="Baskerville Old Face" w:eastAsia="Batang" w:hAnsi="Baskerville Old Face"/>
        <w:sz w:val="16"/>
        <w:szCs w:val="16"/>
      </w:rPr>
      <w:t>: + 381 11 2684 173</w:t>
    </w:r>
    <w:r w:rsidRPr="001E50A6">
      <w:rPr>
        <w:rFonts w:ascii="Baskerville Old Face" w:eastAsia="Batang" w:hAnsi="Baskerville Old Face" w:cs="Times New Roman"/>
        <w:sz w:val="16"/>
        <w:szCs w:val="16"/>
      </w:rPr>
      <w:t xml:space="preserve">; </w:t>
    </w:r>
    <w:proofErr w:type="spellStart"/>
    <w:r w:rsidRPr="001E50A6">
      <w:rPr>
        <w:rFonts w:ascii="Baskerville Old Face" w:eastAsia="Batang" w:hAnsi="Baskerville Old Face" w:cs="Times New Roman"/>
        <w:sz w:val="16"/>
        <w:szCs w:val="16"/>
      </w:rPr>
      <w:t>faks</w:t>
    </w:r>
    <w:proofErr w:type="spellEnd"/>
    <w:r w:rsidRPr="001E50A6">
      <w:rPr>
        <w:rFonts w:ascii="Baskerville Old Face" w:eastAsia="Batang" w:hAnsi="Baskerville Old Face" w:cs="Times New Roman"/>
        <w:sz w:val="16"/>
        <w:szCs w:val="16"/>
      </w:rPr>
      <w:t xml:space="preserve">: +381 11 2685 936 ; </w:t>
    </w:r>
    <w:r w:rsidRPr="001E50A6">
      <w:rPr>
        <w:rFonts w:ascii="Baskerville Old Face" w:eastAsia="Batang" w:hAnsi="Baskerville Old Face"/>
        <w:sz w:val="16"/>
        <w:szCs w:val="16"/>
      </w:rPr>
      <w:t xml:space="preserve">email: zoohigijena@vet.bg.ac.rs   </w:t>
    </w:r>
    <w:r w:rsidRPr="00D93712">
      <w:rPr>
        <w:rFonts w:ascii="Baskerville Old Face" w:hAnsi="Baskerville Old Face"/>
        <w:b/>
        <w:sz w:val="20"/>
        <w:szCs w:val="20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1D"/>
    <w:rsid w:val="000026D6"/>
    <w:rsid w:val="00016723"/>
    <w:rsid w:val="00030F8F"/>
    <w:rsid w:val="00077473"/>
    <w:rsid w:val="00194177"/>
    <w:rsid w:val="001D4A33"/>
    <w:rsid w:val="001D7578"/>
    <w:rsid w:val="001F0AB2"/>
    <w:rsid w:val="00241175"/>
    <w:rsid w:val="002C13E6"/>
    <w:rsid w:val="002E7EE0"/>
    <w:rsid w:val="003C137F"/>
    <w:rsid w:val="00413D83"/>
    <w:rsid w:val="00443372"/>
    <w:rsid w:val="0052722D"/>
    <w:rsid w:val="00541D12"/>
    <w:rsid w:val="005727E4"/>
    <w:rsid w:val="00590853"/>
    <w:rsid w:val="005B3DF3"/>
    <w:rsid w:val="005C5E1D"/>
    <w:rsid w:val="00680344"/>
    <w:rsid w:val="00684BF5"/>
    <w:rsid w:val="006E44F8"/>
    <w:rsid w:val="00731A07"/>
    <w:rsid w:val="0075257D"/>
    <w:rsid w:val="00770CC4"/>
    <w:rsid w:val="007B489B"/>
    <w:rsid w:val="007D1038"/>
    <w:rsid w:val="007E0F62"/>
    <w:rsid w:val="0081360C"/>
    <w:rsid w:val="00856BA5"/>
    <w:rsid w:val="00857116"/>
    <w:rsid w:val="00862B55"/>
    <w:rsid w:val="00874B13"/>
    <w:rsid w:val="00891F3E"/>
    <w:rsid w:val="0089202D"/>
    <w:rsid w:val="00893B4E"/>
    <w:rsid w:val="008B27C2"/>
    <w:rsid w:val="008B4DB5"/>
    <w:rsid w:val="00904FEC"/>
    <w:rsid w:val="00913401"/>
    <w:rsid w:val="00941A46"/>
    <w:rsid w:val="009B10A0"/>
    <w:rsid w:val="009B5E08"/>
    <w:rsid w:val="009C2AAF"/>
    <w:rsid w:val="00A13876"/>
    <w:rsid w:val="00A1602A"/>
    <w:rsid w:val="00A1686F"/>
    <w:rsid w:val="00A443A6"/>
    <w:rsid w:val="00A65781"/>
    <w:rsid w:val="00A95C0B"/>
    <w:rsid w:val="00B15171"/>
    <w:rsid w:val="00B55355"/>
    <w:rsid w:val="00CA3399"/>
    <w:rsid w:val="00D32847"/>
    <w:rsid w:val="00D64E95"/>
    <w:rsid w:val="00D64F4D"/>
    <w:rsid w:val="00D74EC8"/>
    <w:rsid w:val="00D83880"/>
    <w:rsid w:val="00DC34BF"/>
    <w:rsid w:val="00DC4BBE"/>
    <w:rsid w:val="00E26A98"/>
    <w:rsid w:val="00E33DD4"/>
    <w:rsid w:val="00E33F4D"/>
    <w:rsid w:val="00E5668F"/>
    <w:rsid w:val="00EA0DDB"/>
    <w:rsid w:val="00EA6075"/>
    <w:rsid w:val="00F27CFC"/>
    <w:rsid w:val="00F702D5"/>
    <w:rsid w:val="00F8580A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116"/>
  </w:style>
  <w:style w:type="paragraph" w:styleId="Footer">
    <w:name w:val="footer"/>
    <w:basedOn w:val="Normal"/>
    <w:link w:val="Foot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116"/>
  </w:style>
  <w:style w:type="paragraph" w:styleId="Footer">
    <w:name w:val="footer"/>
    <w:basedOn w:val="Normal"/>
    <w:link w:val="Foot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6</cp:revision>
  <cp:lastPrinted>2023-02-09T16:47:00Z</cp:lastPrinted>
  <dcterms:created xsi:type="dcterms:W3CDTF">2023-02-07T10:24:00Z</dcterms:created>
  <dcterms:modified xsi:type="dcterms:W3CDTF">2023-02-10T11:29:00Z</dcterms:modified>
</cp:coreProperties>
</file>